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2D09" w14:textId="25A70898" w:rsidR="00000000" w:rsidRDefault="005B005D">
      <w:pPr>
        <w:pStyle w:val="a3"/>
        <w:kinsoku w:val="0"/>
        <w:overflowPunct w:val="0"/>
        <w:spacing w:before="9"/>
        <w:ind w:left="0"/>
        <w:rPr>
          <w:rFonts w:ascii="Times New Roman" w:hAnsi="Times New Roman" w:cs="Times New Roman"/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25BCA45" wp14:editId="1E9DC54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327400" cy="736600"/>
                <wp:effectExtent l="0" t="0" r="0" b="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02A35" w14:textId="51EF839B" w:rsidR="00000000" w:rsidRDefault="005B005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1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FF2500" wp14:editId="70679C99">
                                  <wp:extent cx="3343275" cy="742950"/>
                                  <wp:effectExtent l="0" t="0" r="0" b="0"/>
                                  <wp:docPr id="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327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2FE47C" w14:textId="77777777" w:rsidR="00000000" w:rsidRDefault="00CB202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BCA45" id="Rectangle 3" o:spid="_x0000_s1026" style="position:absolute;margin-left:0;margin-top:0;width:262pt;height:58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" o:allowincell="f" filled="f" stroked="f">
                <v:textbox inset="0,0,0,0">
                  <w:txbxContent>
                    <w:p w14:paraId="21102A35" w14:textId="51EF839B" w:rsidR="00000000" w:rsidRDefault="005B005D">
                      <w:pPr>
                        <w:widowControl/>
                        <w:autoSpaceDE/>
                        <w:autoSpaceDN/>
                        <w:adjustRightInd/>
                        <w:spacing w:line="11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FF2500" wp14:editId="70679C99">
                            <wp:extent cx="3343275" cy="742950"/>
                            <wp:effectExtent l="0" t="0" r="0" b="0"/>
                            <wp:docPr id="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327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2FE47C" w14:textId="77777777" w:rsidR="00000000" w:rsidRDefault="00CB2022"/>
                  </w:txbxContent>
                </v:textbox>
                <w10:wrap anchorx="page" anchory="page"/>
              </v:rect>
            </w:pict>
          </mc:Fallback>
        </mc:AlternateContent>
      </w:r>
    </w:p>
    <w:p w14:paraId="09DB77CE" w14:textId="77777777" w:rsidR="00000000" w:rsidRDefault="00CB2022">
      <w:pPr>
        <w:pStyle w:val="a3"/>
        <w:kinsoku w:val="0"/>
        <w:overflowPunct w:val="0"/>
        <w:spacing w:before="70" w:line="379" w:lineRule="auto"/>
        <w:ind w:left="4686" w:right="4383"/>
        <w:jc w:val="center"/>
      </w:pPr>
      <w:r>
        <w:rPr>
          <w:cs/>
        </w:rPr>
        <w:t>สถิติความผิดคดีอาญา</w:t>
      </w:r>
      <w:r>
        <w:rPr>
          <w:cs/>
        </w:rPr>
        <w:t xml:space="preserve"> (</w:t>
      </w:r>
      <w:r>
        <w:rPr>
          <w:cs/>
        </w:rPr>
        <w:t>คดี</w:t>
      </w:r>
      <w:r>
        <w:rPr>
          <w:cs/>
        </w:rPr>
        <w:t xml:space="preserve"> 5 </w:t>
      </w:r>
      <w:r>
        <w:rPr>
          <w:cs/>
        </w:rPr>
        <w:t>กลุ่ม</w:t>
      </w:r>
      <w:r>
        <w:rPr>
          <w:cs/>
        </w:rPr>
        <w:t xml:space="preserve">) </w:t>
      </w:r>
      <w:r>
        <w:rPr>
          <w:cs/>
        </w:rPr>
        <w:t>หน่วยงาน</w:t>
      </w:r>
      <w:r>
        <w:rPr>
          <w:cs/>
        </w:rPr>
        <w:t xml:space="preserve"> </w:t>
      </w:r>
      <w:r>
        <w:rPr>
          <w:cs/>
        </w:rPr>
        <w:t>สภ</w:t>
      </w:r>
      <w:r>
        <w:rPr>
          <w:cs/>
        </w:rPr>
        <w:t>.</w:t>
      </w:r>
      <w:r>
        <w:rPr>
          <w:cs/>
        </w:rPr>
        <w:t>กาญจนดิษฐ์</w:t>
      </w:r>
    </w:p>
    <w:p w14:paraId="438FE2E4" w14:textId="77777777" w:rsidR="00000000" w:rsidRDefault="00CB2022">
      <w:pPr>
        <w:pStyle w:val="a3"/>
        <w:kinsoku w:val="0"/>
        <w:overflowPunct w:val="0"/>
        <w:spacing w:before="5"/>
        <w:ind w:left="360"/>
        <w:jc w:val="center"/>
      </w:pPr>
      <w:r>
        <w:rPr>
          <w:cs/>
        </w:rPr>
        <w:t>ตั้งแต่วันที่</w:t>
      </w:r>
      <w:r>
        <w:rPr>
          <w:cs/>
        </w:rPr>
        <w:t xml:space="preserve"> 01 </w:t>
      </w:r>
      <w:r>
        <w:rPr>
          <w:cs/>
        </w:rPr>
        <w:t>พ</w:t>
      </w:r>
      <w:r>
        <w:rPr>
          <w:cs/>
        </w:rPr>
        <w:t>.</w:t>
      </w:r>
      <w:r>
        <w:rPr>
          <w:cs/>
        </w:rPr>
        <w:t>ย</w:t>
      </w:r>
      <w:r>
        <w:rPr>
          <w:cs/>
        </w:rPr>
        <w:t xml:space="preserve">. 2568 </w:t>
      </w:r>
      <w:r>
        <w:rPr>
          <w:cs/>
        </w:rPr>
        <w:t>ถึง</w:t>
      </w:r>
      <w:r>
        <w:rPr>
          <w:cs/>
        </w:rPr>
        <w:t xml:space="preserve"> 30 </w:t>
      </w:r>
      <w:r>
        <w:rPr>
          <w:cs/>
        </w:rPr>
        <w:t>พ</w:t>
      </w:r>
      <w:r>
        <w:rPr>
          <w:cs/>
        </w:rPr>
        <w:t>.</w:t>
      </w:r>
      <w:r>
        <w:rPr>
          <w:cs/>
        </w:rPr>
        <w:t>ย</w:t>
      </w:r>
      <w:r>
        <w:rPr>
          <w:cs/>
        </w:rPr>
        <w:t>. 2568</w:t>
      </w:r>
    </w:p>
    <w:p w14:paraId="0200227E" w14:textId="77777777" w:rsidR="00000000" w:rsidRDefault="00CB2022">
      <w:pPr>
        <w:pStyle w:val="a3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59C18D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7F132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ascii="TH SarabunPSK" w:hAnsi="TH SarabunPSK" w:cs="TH SarabunPSK"/>
                <w:sz w:val="38"/>
                <w:szCs w:val="38"/>
              </w:rPr>
            </w:pPr>
          </w:p>
          <w:p w14:paraId="2F2CF890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87E48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1856B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3E0D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14CF2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ascii="TH SarabunPSK" w:hAnsi="TH SarabunPSK" w:cs="TH SarabunPSK"/>
                <w:sz w:val="38"/>
                <w:szCs w:val="38"/>
              </w:rPr>
            </w:pPr>
          </w:p>
          <w:p w14:paraId="1B3199B0" w14:textId="77777777" w:rsidR="00000000" w:rsidRDefault="00CB2022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1AA23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ascii="TH SarabunPSK" w:hAnsi="TH SarabunPSK" w:cs="TH SarabunPSK"/>
              </w:rPr>
            </w:pPr>
          </w:p>
          <w:p w14:paraId="6448D934" w14:textId="77777777" w:rsidR="00000000" w:rsidRDefault="00CB2022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5F6781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18A55" w14:textId="77777777" w:rsidR="00000000" w:rsidRDefault="00CB2022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CCB9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EBA23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79DE4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1111E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A64D8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B8E1A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15211B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6F76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ระเภทอุกฉกรรจ์และสะเทือนขวัญ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EF5C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6A8D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7C46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7E4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A36B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305C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C8BAE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73AF7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DE05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4FFF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C78B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F604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DDAF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E92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D196D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C2FD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9664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5DA7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A8F7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EEE0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F1B2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1641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B4F33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3A7A5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3625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1B2E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8F9F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A85D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CA44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618B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A4BD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9E64A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วางเพลิง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622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7222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608C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BDFF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BAB2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18EE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7067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564E1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ลักพาเรียกค่าไถ่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C061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2B85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596A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04F7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666A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D9C6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737DF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5D73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คดีประเภทที่เกี่ยวกับชีวิต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ร่างกายและเพศ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F7AA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05E4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EE53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CA47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DF3C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EA4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26F0B7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D2481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ฆ่าผู้อื่นโดยไม่เจตนา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E19D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2B8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A61C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66A9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4AF8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F75A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C08F2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4EEF3" w14:textId="77777777" w:rsidR="00000000" w:rsidRDefault="00CB2022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2.2</w:t>
            </w:r>
          </w:p>
          <w:p w14:paraId="4D0FC9B3" w14:textId="77777777" w:rsidR="00000000" w:rsidRDefault="00CB2022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กระทำโดยประมาทเป็นเหตุให้ผู้อื่นถึงแก่ความตาย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9C7BE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0BD8E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4E268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E5FF5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43257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C0281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B5CB8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DE159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พยายามฆ่า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AD14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C32C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4611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DB2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3AE5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49D8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78919B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EEE9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ทำร้ายร่างกาย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5204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5225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1FF9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774B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4513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B82B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1F8EC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6E66D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ข่มขืนกระทำชำเรา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2992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B01F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6C6E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88C6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EAC5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5B76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C1C10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8DEA0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310"/>
            </w:pPr>
            <w:r>
              <w:rPr>
                <w:rFonts w:ascii="TH SarabunPSK" w:hAnsi="TH SarabunPSK" w:cs="TH SarabunPSK"/>
                <w:sz w:val="28"/>
                <w:szCs w:val="28"/>
              </w:rPr>
              <w:t>2.6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1720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0181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9D26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5FEF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2153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58E9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D468B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CDD1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ยวกับทรัพย์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8BA5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19FA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BF4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7CDD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FF8F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FB38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05CCF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0B75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6497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D316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BECD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AD4F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808A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0C61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1239DC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B872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ลักทรัพย์ทั่วไป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2AFA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9630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8B05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380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B208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BD4A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4FCC97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DCDF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โจรกรรมรถจักรยานยนต์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329F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E9DA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3329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793C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E295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D0D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61E7A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0E46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48F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4396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AA3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DF2D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A33D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3A42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5D442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2587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วิ่งราวทรัพย์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946D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E9B7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FE2E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07F4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E911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10D3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3E9BC0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4FA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รีดเอาทรัพย์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BA37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C1E7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8D70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EED2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E74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EB2B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A3F3A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963E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โชกทรัพย์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AF4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0F0F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9255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9A2B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41DE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CBF9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59DBA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3A67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รับของโจร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5979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65C6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359E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D744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35F0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24E9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AA2F8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EF46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416A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5AD5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847B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4E2AB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89F2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D62C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2DD4A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CFD9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คดีประเภทคดีที่น่าสนใจ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A6E8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E88C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3324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CE02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F220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29.41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8A6A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1.59</w:t>
            </w:r>
          </w:p>
        </w:tc>
      </w:tr>
      <w:tr w:rsidR="00000000" w14:paraId="1FC795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5AC2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ความผิดเกี่ยวกับอาชญากรรมทางเทคโนโลยี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B2D8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DDB6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6A59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051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B749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29.41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53BE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1.59</w:t>
            </w:r>
          </w:p>
        </w:tc>
      </w:tr>
      <w:tr w:rsidR="00000000" w14:paraId="3FDAC6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C5F3E" w14:textId="77777777" w:rsidR="00000000" w:rsidRDefault="00CB2022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5DCEAE7B" w14:textId="77777777" w:rsidR="00000000" w:rsidRDefault="00CB2022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ว่าด้วยการกระทำผิดเกี่ยวกับคอมพิวเตอร์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8802B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E982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EBAE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148AE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E0637" w14:textId="77777777" w:rsidR="00000000" w:rsidRDefault="00CB2022">
            <w:pPr>
              <w:pStyle w:val="TableParagraph"/>
              <w:kinsoku w:val="0"/>
              <w:overflowPunct w:val="0"/>
              <w:spacing w:before="14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29.41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13EFF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1.59</w:t>
            </w:r>
          </w:p>
        </w:tc>
      </w:tr>
      <w:tr w:rsidR="00000000" w14:paraId="6F3B8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6C4C8" w14:textId="77777777" w:rsidR="00000000" w:rsidRDefault="00CB2022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4.1.2</w:t>
            </w:r>
          </w:p>
          <w:p w14:paraId="69B8061E" w14:textId="77777777" w:rsidR="00000000" w:rsidRDefault="00CB2022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FA874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E5822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80311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A8089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EE0D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19E0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5F51F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854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ความผิดเกี่ยวกับบัตรอิเล็กทรอนิกส์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EEA7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584A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E3DE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994D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F8B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53A9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18AF3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8D76A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ฉ้อโกงทรัพย์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CB27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802A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9D48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BD49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703D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A188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F693C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626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ยักยอกทรัพย์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4F71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7309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04D3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F764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92AE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0BB9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4334F1F7" w14:textId="77777777" w:rsidR="00000000" w:rsidRDefault="00CB2022">
      <w:pPr>
        <w:sectPr w:rsidR="00000000">
          <w:headerReference w:type="default" r:id="rId7"/>
          <w:pgSz w:w="11900" w:h="16840"/>
          <w:pgMar w:top="700" w:right="300" w:bottom="280" w:left="0" w:header="434" w:footer="0" w:gutter="0"/>
          <w:pgNumType w:start="1"/>
          <w:cols w:space="720"/>
          <w:noEndnote/>
        </w:sectPr>
      </w:pPr>
    </w:p>
    <w:p w14:paraId="6133761B" w14:textId="77777777" w:rsidR="00000000" w:rsidRDefault="00CB2022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427621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6E0CC" w14:textId="77777777" w:rsidR="00000000" w:rsidRDefault="00CB2022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502AB6AB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E9FAE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09CB7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15C3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4A84B" w14:textId="77777777" w:rsidR="00000000" w:rsidRDefault="00CB2022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0378FF8B" w14:textId="77777777" w:rsidR="00000000" w:rsidRDefault="00CB2022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0371C" w14:textId="77777777" w:rsidR="00000000" w:rsidRDefault="00CB2022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417F0F2E" w14:textId="77777777" w:rsidR="00000000" w:rsidRDefault="00CB2022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144598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65B50" w14:textId="77777777" w:rsidR="00000000" w:rsidRDefault="00CB2022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9DCC3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F05E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02396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1F860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24E45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18D45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37A985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E9D0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ทำให้เสียทรัพย์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9F3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8B65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8C1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2596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C83C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9694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327A4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B4B4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คดีประเภทที่รัฐเป็นผู้เสียหาย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5175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CAE4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6E5E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EE8B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3BDB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185D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000000" w14:paraId="385455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0983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อาวุธและวัตถุระเบิด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DAB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2271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2BFB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20DA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2734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DEF5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0.56</w:t>
            </w:r>
          </w:p>
        </w:tc>
      </w:tr>
      <w:tr w:rsidR="00000000" w14:paraId="191E97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E81F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อาวุธปืนสงคราม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D68B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6982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81D6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D07C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F634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1B2A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A060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D320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5C64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5974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9125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1C9E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BA08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9127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0.47</w:t>
            </w:r>
          </w:p>
        </w:tc>
      </w:tr>
      <w:tr w:rsidR="00000000" w14:paraId="43F01F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5AC1D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8821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396F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3E0F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95B8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882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17E1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1D434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4C91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43B0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093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02BE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0AA69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6742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2FF9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D6C4F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39FC3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4DA2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2BE1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99E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242A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23DE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D3D7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391F60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EE11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D2B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7E72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BF5B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8E4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50BF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9CCB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4B61F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B391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บ่อน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ตั้งแต่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คนขึ้นไป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9B45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7718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B035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AE19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E1DC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A0C2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96C3C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E80C7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สลากกินรวบ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EFB3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7DA7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532F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113D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3A89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6FE7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D72D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D839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ทายผลฟุตบอลออนไลน์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EE33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EC1B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B61E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89B0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FB1B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E97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8327E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27085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การพนันอื่น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3756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B0CF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1E5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3CE2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5EB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7E68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68B9F0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96289" w14:textId="77777777" w:rsidR="00000000" w:rsidRDefault="00CB2022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5.2.5</w:t>
            </w:r>
          </w:p>
          <w:p w14:paraId="42B5DF10" w14:textId="77777777" w:rsidR="00000000" w:rsidRDefault="00CB2022">
            <w:pPr>
              <w:pStyle w:val="TableParagraph"/>
              <w:kinsoku w:val="0"/>
              <w:overflowPunct w:val="0"/>
              <w:ind w:left="90" w:right="32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ฐานความผิดการพนันที่กระทำผ่านระบบคอมพิว</w:t>
            </w:r>
            <w:proofErr w:type="spellStart"/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เต</w:t>
            </w:r>
            <w:proofErr w:type="spellEnd"/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B329E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811AE04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A865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341F578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2E113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6315FA1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E9981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3A091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0F37EB8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11A7C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A71BF05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2724E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FBF86" w14:textId="77777777" w:rsidR="00000000" w:rsidRDefault="00CB2022">
            <w:pPr>
              <w:pStyle w:val="TableParagraph"/>
              <w:kinsoku w:val="0"/>
              <w:overflowPunct w:val="0"/>
              <w:spacing w:line="239" w:lineRule="auto"/>
              <w:ind w:left="90" w:right="991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ความผิดเกี่ยวกับวัตถุสื่อสิ่งพิมพ์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ลามกอนาจาร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35C62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BFA3D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BB971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62899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05BDC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DE70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4B555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2A5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5412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0457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59BB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422E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D080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A199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5DBB1D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E1BEB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นำพาให้ที่พักพิ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1C8F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8316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B3B2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9ADC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D486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F2A0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80F7C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CD5A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ลักลอบหลบหนีเข้าเมือง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E110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143B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09AF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54EB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C42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9DC9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639C2F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F8038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6D01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9E3D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6EA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F8AFB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38D4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F012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182C4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398C0" w14:textId="77777777" w:rsidR="00000000" w:rsidRDefault="00CB2022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5.5</w:t>
            </w:r>
          </w:p>
          <w:p w14:paraId="2B67FB8E" w14:textId="77777777" w:rsidR="00000000" w:rsidRDefault="00CB2022">
            <w:pPr>
              <w:pStyle w:val="TableParagraph"/>
              <w:kinsoku w:val="0"/>
              <w:overflowPunct w:val="0"/>
              <w:ind w:left="90" w:right="26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ความผิดเกี่ยวกับการป้องกันและปราบปรามการค้า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ประเวณี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A4F86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539B8D3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434C5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F19334C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1BA41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CE3530A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57130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E040E04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A5F2F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9425C99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74135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FBD701B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E5E8C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B4218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ความผิดเกี่ยวกับสถานบริการ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369A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860A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3A6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ADA7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CA90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480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629EC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4DE22" w14:textId="77777777" w:rsidR="00000000" w:rsidRDefault="00CB2022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5.7</w:t>
            </w:r>
          </w:p>
          <w:p w14:paraId="133AB03F" w14:textId="77777777" w:rsidR="00000000" w:rsidRDefault="00CB2022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ความผิดเกี่ยวกับการควบคุมเครื่องดื่มแอลกอฮอล์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817F5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BFF3F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0DA5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5339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9B34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41081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7EF15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3CFB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ป้องกันและปราบปรามการค้ามนุษย์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4641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1950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0493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500D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D433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8876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27DF4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45E5" w14:textId="77777777" w:rsidR="00000000" w:rsidRDefault="00CB2022">
            <w:pPr>
              <w:pStyle w:val="TableParagraph"/>
              <w:kinsoku w:val="0"/>
              <w:overflowPunct w:val="0"/>
              <w:spacing w:line="239" w:lineRule="auto"/>
              <w:ind w:left="90" w:right="14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5.9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ป้องกันและปราบปรามการฟอกเงิน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2542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83835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1372D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E7ECF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38D4A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00B4D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E6462" w14:textId="77777777" w:rsidR="00000000" w:rsidRDefault="00CB2022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82787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A61F8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คดีเกี่ยวกับยาเสพติด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D1DC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CBF2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FCC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8492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BEAC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032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4.22</w:t>
            </w:r>
          </w:p>
        </w:tc>
      </w:tr>
      <w:tr w:rsidR="00000000" w14:paraId="30D033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7513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0438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569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179C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A7CC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08BF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6881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80CF5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7580F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นำเข้า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A002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3D32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9090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BA39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08A9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274E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DBAAB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BF17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ส่งออก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6844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CCCF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F01C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4336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4661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1CE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6D59CD70" w14:textId="77777777" w:rsidR="00000000" w:rsidRDefault="00CB2022">
      <w:pPr>
        <w:sectPr w:rsidR="00000000">
          <w:headerReference w:type="default" r:id="rId8"/>
          <w:pgSz w:w="11900" w:h="16840"/>
          <w:pgMar w:top="2200" w:right="300" w:bottom="280" w:left="0" w:header="0" w:footer="0" w:gutter="0"/>
          <w:pgNumType w:start="2"/>
          <w:cols w:space="720"/>
          <w:noEndnote/>
        </w:sectPr>
      </w:pPr>
    </w:p>
    <w:p w14:paraId="292B329B" w14:textId="77777777" w:rsidR="00000000" w:rsidRDefault="00CB2022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6DFDC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133F4" w14:textId="77777777" w:rsidR="00000000" w:rsidRDefault="00CB2022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55731B10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225BB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E4681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3BF52" w14:textId="77777777" w:rsidR="00000000" w:rsidRDefault="00CB2022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F7B63" w14:textId="77777777" w:rsidR="00000000" w:rsidRDefault="00CB2022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41AD738F" w14:textId="77777777" w:rsidR="00000000" w:rsidRDefault="00CB2022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712AF" w14:textId="77777777" w:rsidR="00000000" w:rsidRDefault="00CB2022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79D4A654" w14:textId="77777777" w:rsidR="00000000" w:rsidRDefault="00CB2022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4A10EB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CA02A" w14:textId="77777777" w:rsidR="00000000" w:rsidRDefault="00CB2022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946C0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BDEE8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35C19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101A0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82918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D72FC" w14:textId="77777777" w:rsidR="00000000" w:rsidRDefault="00CB2022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493F7B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F4323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F539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3C7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8B03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D5DB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000C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C17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000000" w14:paraId="1354F0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14C0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DED3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19CC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7B98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93CF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72F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4470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237B7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33B8D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0539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3604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18C6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390D3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7C6F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9DE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0.75</w:t>
            </w:r>
          </w:p>
        </w:tc>
      </w:tr>
      <w:tr w:rsidR="00000000" w14:paraId="1D6892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A5202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ครอบครองเพื่อเสพ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8DC3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DF8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2F97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8FF49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64EC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968D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3E9F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16BAB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เสพยาเสพติด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C5C4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C215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8373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AF153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8EDC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78A2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2.62</w:t>
            </w:r>
          </w:p>
        </w:tc>
      </w:tr>
      <w:tr w:rsidR="00000000" w14:paraId="1C4473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1C3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BC63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0F9B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8960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FA1DF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1A50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3EBA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EC4DF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1B6CC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ความผิดเฉพาะทาง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E629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9E4D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D1B1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44AE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A065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2E91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21E78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DDAB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คุ้มครองเด็ก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4A6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EA2B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6004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598E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7D27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169A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EA0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CD0C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20B4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78A5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32CD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CB40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48FE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0318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47438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79A3A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สิทธิบัตร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451D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3F2A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1E4A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F07D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D472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9BC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D8F4E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72903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D34A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8C47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65AC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66C8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F1D4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35EF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7C1C6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20929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ป่าไม้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64BD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7C70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A33A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D444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FFAE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95DD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BD757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88AE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ป่าสงวนแห่งชาติ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532C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AEAD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02A6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855C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FF71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6AC2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59E17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68C0D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อุทยานแห่งชาติ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7A91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E8D1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71B2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A37D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CBFD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ADB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F194F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A9201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สงวนและคุ้มครองสัตว์ป่า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00E1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9B7D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760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2592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4E5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12E4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66A68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62FBF" w14:textId="77777777" w:rsidR="00000000" w:rsidRDefault="00CB2022">
            <w:pPr>
              <w:pStyle w:val="TableParagraph"/>
              <w:kinsoku w:val="0"/>
              <w:overflowPunct w:val="0"/>
              <w:spacing w:line="239" w:lineRule="auto"/>
              <w:ind w:left="90" w:right="-5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ส่งเสริมและรักษาคุณภาพสิ่งแวดล้อมแห่งชาติ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</w:rPr>
              <w:t>2535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29C7C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B1A22AE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13AB0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E2544BC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AAF1F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8AD1566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ABB6D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3952879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EAF08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BCD9029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04EF6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A81F394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4235E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A95E2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เลื่อยโซ่ยนต์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4C04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1B1C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DB91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1AD9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D9A2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EABD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D3B72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5D691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การขุดดินและถมดิน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5601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3AC3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2A8B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FB86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BA5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4A7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40BE4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D8024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ศุลกากร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9C27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28F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1633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947B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143E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6912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557EA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81B12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ห้ามเรียกดอกเบี้ยเกินอัตรา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34EB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F9FC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1018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3DA3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7C28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E9E9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30404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0735D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ทวงถามหนี้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6609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48EB3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31696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63CC1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7DC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D21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F623D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B6ED2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754A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6F61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A9F8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6BE1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7F74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59CE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81867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51545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โจรกรรมโค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กระบือ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DE16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D883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E436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C6F1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F2A7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DC26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6EE62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5D085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โจรกรรมเครื่องมือการเกษตร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D577B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1E95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9344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8628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9CD0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97E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98455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FAC62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4E16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7EFE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C4A3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6ED4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98E7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B449F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C05B3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396A9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้นทรัพย์รถแท็กซี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7C3D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FC40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0F71E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5364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02FB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344DC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0A40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E4C2E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D62B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0F6CD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8D4AA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34E75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5AA09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8D258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000A7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6BE96" w14:textId="77777777" w:rsidR="00000000" w:rsidRDefault="00CB2022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A871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535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62B5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97077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C4021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4DCA0" w14:textId="77777777" w:rsidR="00000000" w:rsidRDefault="00CB2022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79D12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9C336" w14:textId="77777777" w:rsidR="00000000" w:rsidRDefault="00CB2022">
            <w:pPr>
              <w:pStyle w:val="TableParagraph"/>
              <w:kinsoku w:val="0"/>
              <w:overflowPunct w:val="0"/>
              <w:spacing w:line="239" w:lineRule="auto"/>
              <w:ind w:left="90" w:right="21" w:firstLine="100"/>
              <w:rPr>
                <w:rFonts w:ascii="TH SarabunPSK" w:hAnsi="TH SarabunPSK" w:cs="TH SarabunPSK"/>
                <w:w w:val="95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พยายามกระทำความผิด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กลุ่ม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w w:val="95"/>
                <w:sz w:val="28"/>
                <w:szCs w:val="28"/>
              </w:rPr>
              <w:t>1.2,1.3,1.4,1.5,2.1,2.4,2.5,3.1,3.2,3.4,3.5,4.3,4.</w:t>
            </w:r>
          </w:p>
          <w:p w14:paraId="3B62B700" w14:textId="77777777" w:rsidR="00000000" w:rsidRDefault="00CB2022">
            <w:pPr>
              <w:pStyle w:val="TableParagraph"/>
              <w:kinsoku w:val="0"/>
              <w:overflowPunct w:val="0"/>
              <w:spacing w:line="298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</w:rPr>
              <w:t>4,4.5)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3404F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E96F136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08EA4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35D043F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901E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63DC7B0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256EB" w14:textId="77777777" w:rsidR="00000000" w:rsidRDefault="00CB202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D671D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3199309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A8F64" w14:textId="77777777" w:rsidR="00000000" w:rsidRDefault="00CB2022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6CBE857" w14:textId="77777777" w:rsidR="00000000" w:rsidRDefault="00CB2022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6FDE3105" w14:textId="77777777" w:rsidR="00000000" w:rsidRDefault="00CB2022">
      <w:pPr>
        <w:sectPr w:rsidR="00000000">
          <w:pgSz w:w="11900" w:h="16840"/>
          <w:pgMar w:top="2200" w:right="300" w:bottom="280" w:left="0" w:header="0" w:footer="0" w:gutter="0"/>
          <w:cols w:space="720"/>
          <w:noEndnote/>
        </w:sectPr>
      </w:pPr>
    </w:p>
    <w:p w14:paraId="3A0B7FAF" w14:textId="77777777" w:rsidR="00000000" w:rsidRDefault="00CB2022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62E2195" w14:textId="77777777" w:rsidR="00000000" w:rsidRDefault="00CB2022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  <w:sectPr w:rsidR="00000000">
          <w:headerReference w:type="default" r:id="rId9"/>
          <w:pgSz w:w="11900" w:h="16840"/>
          <w:pgMar w:top="0" w:right="0" w:bottom="280" w:left="280" w:header="0" w:footer="0" w:gutter="0"/>
          <w:cols w:space="720" w:equalWidth="0">
            <w:col w:w="11620"/>
          </w:cols>
          <w:noEndnote/>
        </w:sectPr>
      </w:pPr>
    </w:p>
    <w:p w14:paraId="12CB3623" w14:textId="327982BC" w:rsidR="00000000" w:rsidRDefault="00CB2022">
      <w:pPr>
        <w:pStyle w:val="a3"/>
        <w:kinsoku w:val="0"/>
        <w:overflowPunct w:val="0"/>
        <w:spacing w:before="216" w:line="303" w:lineRule="auto"/>
      </w:pPr>
      <w:r>
        <w:rPr>
          <w:cs/>
        </w:rPr>
        <w:t>จำนวนคดีอาญาทั้งหมด</w:t>
      </w:r>
      <w:r>
        <w:rPr>
          <w:cs/>
        </w:rPr>
        <w:t xml:space="preserve"> </w:t>
      </w:r>
      <w:r>
        <w:rPr>
          <w:cs/>
        </w:rPr>
        <w:t>จำนวนผู้ต้องหาทั้งหมด</w:t>
      </w:r>
    </w:p>
    <w:p w14:paraId="18E88A80" w14:textId="196E149D" w:rsidR="00000000" w:rsidRDefault="00CB2022">
      <w:pPr>
        <w:pStyle w:val="a3"/>
        <w:kinsoku w:val="0"/>
        <w:overflowPunct w:val="0"/>
        <w:spacing w:before="216"/>
      </w:pPr>
      <w:r>
        <w:rPr>
          <w:rFonts w:ascii="Times New Roman" w:hAnsi="Times New Roman" w:cs="Angsana New"/>
          <w:sz w:val="24"/>
          <w:szCs w:val="24"/>
        </w:rPr>
        <w:br w:type="column"/>
      </w:r>
      <w:r>
        <w:t>84</w:t>
      </w:r>
    </w:p>
    <w:p w14:paraId="2C16034E" w14:textId="77777777" w:rsidR="00000000" w:rsidRDefault="00CB2022">
      <w:pPr>
        <w:pStyle w:val="a3"/>
        <w:kinsoku w:val="0"/>
        <w:overflowPunct w:val="0"/>
        <w:spacing w:before="83"/>
      </w:pPr>
      <w:r>
        <w:t>107</w:t>
      </w:r>
    </w:p>
    <w:p w14:paraId="638980A7" w14:textId="56F7171C" w:rsidR="00000000" w:rsidRDefault="00CB2022">
      <w:pPr>
        <w:pStyle w:val="a3"/>
        <w:tabs>
          <w:tab w:val="left" w:pos="1459"/>
        </w:tabs>
        <w:kinsoku w:val="0"/>
        <w:overflowPunct w:val="0"/>
        <w:spacing w:before="216"/>
      </w:pPr>
      <w:r>
        <w:rPr>
          <w:rFonts w:ascii="Times New Roman" w:hAnsi="Times New Roman" w:cs="Angsana New"/>
          <w:sz w:val="24"/>
          <w:szCs w:val="24"/>
        </w:rPr>
        <w:br w:type="column"/>
      </w:r>
      <w:r>
        <w:rPr>
          <w:cs/>
        </w:rPr>
        <w:t>คดี</w:t>
      </w:r>
      <w:r>
        <w:rPr>
          <w:cs/>
        </w:rPr>
        <w:t xml:space="preserve"> </w:t>
      </w:r>
      <w:r>
        <w:rPr>
          <w:cs/>
        </w:rPr>
        <w:t>จับกุมได้</w:t>
      </w:r>
      <w:r>
        <w:rPr>
          <w:cs/>
        </w:rPr>
        <w:tab/>
      </w:r>
      <w:r>
        <w:t>71</w:t>
      </w:r>
    </w:p>
    <w:p w14:paraId="2D198526" w14:textId="49182418" w:rsidR="00000000" w:rsidRDefault="005B005D">
      <w:pPr>
        <w:pStyle w:val="a3"/>
        <w:tabs>
          <w:tab w:val="left" w:pos="1459"/>
        </w:tabs>
        <w:kinsoku w:val="0"/>
        <w:overflowPunct w:val="0"/>
        <w:spacing w:before="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55BE8577" wp14:editId="17EF0ED1">
                <wp:simplePos x="0" y="0"/>
                <wp:positionH relativeFrom="page">
                  <wp:posOffset>4197350</wp:posOffset>
                </wp:positionH>
                <wp:positionV relativeFrom="paragraph">
                  <wp:posOffset>-430530</wp:posOffset>
                </wp:positionV>
                <wp:extent cx="3359150" cy="770890"/>
                <wp:effectExtent l="0" t="0" r="0" b="0"/>
                <wp:wrapNone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0" cy="770890"/>
                          <a:chOff x="6610" y="-678"/>
                          <a:chExt cx="5290" cy="1214"/>
                        </a:xfrm>
                      </wpg:grpSpPr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611" y="-679"/>
                            <a:ext cx="528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D5BFA" w14:textId="2A8CA9DF" w:rsidR="00000000" w:rsidRDefault="005B005D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2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3B241A" wp14:editId="70A2A479">
                                    <wp:extent cx="3390900" cy="771525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90900" cy="771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48E6F2B" w14:textId="77777777" w:rsidR="00000000" w:rsidRDefault="00CB202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0" y="-287"/>
                            <a:ext cx="228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FB413" w14:textId="77777777" w:rsidR="00000000" w:rsidRDefault="00CB2022">
                              <w:pPr>
                                <w:pStyle w:val="a3"/>
                                <w:kinsoku w:val="0"/>
                                <w:overflowPunct w:val="0"/>
                                <w:spacing w:line="286" w:lineRule="exact"/>
                                <w:ind w:left="0"/>
                              </w:pPr>
                              <w:r>
                                <w:rPr>
                                  <w:cs/>
                                </w:rPr>
                                <w:t>คดี</w:t>
                              </w:r>
                            </w:p>
                            <w:p w14:paraId="2D0C4007" w14:textId="77777777" w:rsidR="00000000" w:rsidRDefault="00CB2022">
                              <w:pPr>
                                <w:pStyle w:val="a3"/>
                                <w:kinsoku w:val="0"/>
                                <w:overflowPunct w:val="0"/>
                                <w:spacing w:before="83" w:line="310" w:lineRule="exact"/>
                                <w:ind w:left="0"/>
                              </w:pPr>
                              <w:r>
                                <w:rPr>
                                  <w:cs/>
                                </w:rPr>
                                <w:t>คน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E8577" id="Group 9" o:spid="_x0000_s1027" style="position:absolute;left:0;text-align:left;margin-left:330.5pt;margin-top:-33.9pt;width:264.5pt;height:60.7pt;z-index:-251657728;mso-position-horizontal-relative:page" coordorigin="6610,-678" coordsize="5290,1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" o:allowincell="f">
                <v:rect id="Rectangle 10" o:spid="_x0000_s1028" style="position:absolute;left:6611;top:-679;width:528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D0D5BFA" w14:textId="2A8CA9DF" w:rsidR="00000000" w:rsidRDefault="005B005D">
                        <w:pPr>
                          <w:widowControl/>
                          <w:autoSpaceDE/>
                          <w:autoSpaceDN/>
                          <w:adjustRightInd/>
                          <w:spacing w:line="12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3B241A" wp14:editId="70A2A479">
                              <wp:extent cx="3390900" cy="771525"/>
                              <wp:effectExtent l="0" t="0" r="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90900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48E6F2B" w14:textId="77777777" w:rsidR="00000000" w:rsidRDefault="00CB2022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6860;top:-287;width:22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CDFB413" w14:textId="77777777" w:rsidR="00000000" w:rsidRDefault="00CB2022">
                        <w:pPr>
                          <w:pStyle w:val="a3"/>
                          <w:kinsoku w:val="0"/>
                          <w:overflowPunct w:val="0"/>
                          <w:spacing w:line="286" w:lineRule="exact"/>
                          <w:ind w:left="0"/>
                        </w:pPr>
                        <w:r>
                          <w:rPr>
                            <w:cs/>
                          </w:rPr>
                          <w:t>คดี</w:t>
                        </w:r>
                      </w:p>
                      <w:p w14:paraId="2D0C4007" w14:textId="77777777" w:rsidR="00000000" w:rsidRDefault="00CB2022">
                        <w:pPr>
                          <w:pStyle w:val="a3"/>
                          <w:kinsoku w:val="0"/>
                          <w:overflowPunct w:val="0"/>
                          <w:spacing w:before="83" w:line="310" w:lineRule="exact"/>
                          <w:ind w:left="0"/>
                        </w:pPr>
                        <w:r>
                          <w:rPr>
                            <w:cs/>
                          </w:rPr>
                          <w:t>คน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2022">
        <w:rPr>
          <w:cs/>
        </w:rPr>
        <w:t>คน</w:t>
      </w:r>
      <w:r w:rsidR="00CB2022">
        <w:rPr>
          <w:cs/>
        </w:rPr>
        <w:t xml:space="preserve"> </w:t>
      </w:r>
      <w:r w:rsidR="00CB2022">
        <w:rPr>
          <w:cs/>
        </w:rPr>
        <w:t>จับกุมได้</w:t>
      </w:r>
      <w:r w:rsidR="00CB2022">
        <w:rPr>
          <w:cs/>
        </w:rPr>
        <w:tab/>
      </w:r>
      <w:r w:rsidR="00CB2022">
        <w:t>80</w:t>
      </w:r>
    </w:p>
    <w:p w14:paraId="4715CDA8" w14:textId="77777777" w:rsidR="00000000" w:rsidRDefault="00CB2022">
      <w:pPr>
        <w:pStyle w:val="a3"/>
        <w:tabs>
          <w:tab w:val="left" w:pos="1459"/>
        </w:tabs>
        <w:kinsoku w:val="0"/>
        <w:overflowPunct w:val="0"/>
        <w:spacing w:before="83"/>
        <w:sectPr w:rsidR="00000000">
          <w:type w:val="continuous"/>
          <w:pgSz w:w="11900" w:h="16840"/>
          <w:pgMar w:top="700" w:right="0" w:bottom="280" w:left="280" w:header="720" w:footer="720" w:gutter="0"/>
          <w:cols w:num="3" w:space="720" w:equalWidth="0">
            <w:col w:w="1835" w:space="365"/>
            <w:col w:w="425" w:space="1036"/>
            <w:col w:w="7959"/>
          </w:cols>
          <w:noEndnote/>
        </w:sectPr>
      </w:pPr>
    </w:p>
    <w:p w14:paraId="7AFCE14A" w14:textId="7E5AB1C5" w:rsidR="00CB2022" w:rsidRDefault="00395D1E">
      <w:pPr>
        <w:pStyle w:val="a3"/>
        <w:kinsoku w:val="0"/>
        <w:overflowPunct w:val="0"/>
        <w:spacing w:line="200" w:lineRule="atLeast"/>
        <w:ind w:left="109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862D2C4" wp14:editId="3517992C">
            <wp:simplePos x="0" y="0"/>
            <wp:positionH relativeFrom="column">
              <wp:posOffset>1936750</wp:posOffset>
            </wp:positionH>
            <wp:positionV relativeFrom="paragraph">
              <wp:posOffset>890905</wp:posOffset>
            </wp:positionV>
            <wp:extent cx="2628900" cy="1257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64A981E1" wp14:editId="621F2DDC">
            <wp:simplePos x="0" y="0"/>
            <wp:positionH relativeFrom="column">
              <wp:posOffset>2390775</wp:posOffset>
            </wp:positionH>
            <wp:positionV relativeFrom="paragraph">
              <wp:posOffset>300355</wp:posOffset>
            </wp:positionV>
            <wp:extent cx="1790700" cy="9429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005D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9131953" wp14:editId="352DA0AB">
                <wp:simplePos x="0" y="0"/>
                <wp:positionH relativeFrom="column">
                  <wp:posOffset>612775</wp:posOffset>
                </wp:positionH>
                <wp:positionV relativeFrom="paragraph">
                  <wp:posOffset>1350010</wp:posOffset>
                </wp:positionV>
                <wp:extent cx="4648200" cy="2057400"/>
                <wp:effectExtent l="0" t="0" r="0" b="0"/>
                <wp:wrapNone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2057400"/>
                          <a:chOff x="3996" y="0"/>
                          <a:chExt cx="7320" cy="3240"/>
                        </a:xfrm>
                      </wpg:grpSpPr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759" y="279"/>
                            <a:ext cx="2820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2578D" w14:textId="138BE17E" w:rsidR="00000000" w:rsidRDefault="00CB202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00" w:lineRule="atLeast"/>
                              </w:pPr>
                            </w:p>
                            <w:p w14:paraId="459590D1" w14:textId="77777777" w:rsidR="00000000" w:rsidRDefault="00CB202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996" y="1260"/>
                            <a:ext cx="41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C03B18" w14:textId="7BD3907B" w:rsidR="00000000" w:rsidRDefault="00CB202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980" w:lineRule="atLeast"/>
                              </w:pPr>
                            </w:p>
                            <w:p w14:paraId="17A7BBB9" w14:textId="77777777" w:rsidR="00000000" w:rsidRDefault="00CB202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8037" y="0"/>
                            <a:ext cx="3279" cy="753"/>
                          </a:xfrm>
                          <a:custGeom>
                            <a:avLst/>
                            <a:gdLst>
                              <a:gd name="T0" fmla="*/ 0 w 3279"/>
                              <a:gd name="T1" fmla="*/ 752 h 753"/>
                              <a:gd name="T2" fmla="*/ 3278 w 3279"/>
                              <a:gd name="T3" fmla="*/ 752 h 753"/>
                              <a:gd name="T4" fmla="*/ 3278 w 3279"/>
                              <a:gd name="T5" fmla="*/ 0 h 753"/>
                              <a:gd name="T6" fmla="*/ 0 w 3279"/>
                              <a:gd name="T7" fmla="*/ 0 h 753"/>
                              <a:gd name="T8" fmla="*/ 0 w 3279"/>
                              <a:gd name="T9" fmla="*/ 752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79" h="753">
                                <a:moveTo>
                                  <a:pt x="0" y="752"/>
                                </a:moveTo>
                                <a:lnTo>
                                  <a:pt x="3278" y="752"/>
                                </a:lnTo>
                                <a:lnTo>
                                  <a:pt x="3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31953" id="Group 12" o:spid="_x0000_s1030" style="position:absolute;left:0;text-align:left;margin-left:48.25pt;margin-top:106.3pt;width:366pt;height:162pt;z-index:251659776" coordorigin="3996" coordsize="732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">
                <v:rect id="Rectangle 13" o:spid="_x0000_s1031" style="position:absolute;left:4759;top:279;width:2820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872578D" w14:textId="138BE17E" w:rsidR="00000000" w:rsidRDefault="00CB2022">
                        <w:pPr>
                          <w:widowControl/>
                          <w:autoSpaceDE/>
                          <w:autoSpaceDN/>
                          <w:adjustRightInd/>
                          <w:spacing w:line="1500" w:lineRule="atLeast"/>
                        </w:pPr>
                      </w:p>
                      <w:p w14:paraId="459590D1" w14:textId="77777777" w:rsidR="00000000" w:rsidRDefault="00CB2022"/>
                    </w:txbxContent>
                  </v:textbox>
                </v:rect>
                <v:rect id="Rectangle 14" o:spid="_x0000_s1032" style="position:absolute;left:3996;top:1260;width:41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6C03B18" w14:textId="7BD3907B" w:rsidR="00000000" w:rsidRDefault="00CB2022">
                        <w:pPr>
                          <w:widowControl/>
                          <w:autoSpaceDE/>
                          <w:autoSpaceDN/>
                          <w:adjustRightInd/>
                          <w:spacing w:line="1980" w:lineRule="atLeast"/>
                        </w:pPr>
                      </w:p>
                      <w:p w14:paraId="17A7BBB9" w14:textId="77777777" w:rsidR="00000000" w:rsidRDefault="00CB2022"/>
                    </w:txbxContent>
                  </v:textbox>
                </v:rect>
                <v:shape id="Freeform 15" o:spid="_x0000_s1033" style="position:absolute;left:8037;width:3279;height:753;visibility:visible;mso-wrap-style:square;v-text-anchor:top" coordsize="3279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" path="m,752r3278,l3278,,,,,752xe" stroked="f">
                  <v:path arrowok="t" o:connecttype="custom" o:connectlocs="0,752;3278,752;3278,0;0,0;0,752" o:connectangles="0,0,0,0,0"/>
                </v:shape>
              </v:group>
            </w:pict>
          </mc:Fallback>
        </mc:AlternateContent>
      </w:r>
    </w:p>
    <w:sectPr w:rsidR="00CB2022">
      <w:type w:val="continuous"/>
      <w:pgSz w:w="11900" w:h="16840"/>
      <w:pgMar w:top="700" w:right="0" w:bottom="280" w:left="280" w:header="720" w:footer="720" w:gutter="0"/>
      <w:cols w:space="720" w:equalWidth="0">
        <w:col w:w="116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4D009" w14:textId="77777777" w:rsidR="00CB2022" w:rsidRDefault="00CB2022">
      <w:r>
        <w:separator/>
      </w:r>
    </w:p>
  </w:endnote>
  <w:endnote w:type="continuationSeparator" w:id="0">
    <w:p w14:paraId="2B0AF801" w14:textId="77777777" w:rsidR="00CB2022" w:rsidRDefault="00CB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9DCA6" w14:textId="77777777" w:rsidR="00CB2022" w:rsidRDefault="00CB2022">
      <w:r>
        <w:separator/>
      </w:r>
    </w:p>
  </w:footnote>
  <w:footnote w:type="continuationSeparator" w:id="0">
    <w:p w14:paraId="130963AC" w14:textId="77777777" w:rsidR="00CB2022" w:rsidRDefault="00CB2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935E" w14:textId="39412602" w:rsidR="00000000" w:rsidRDefault="005B005D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9BA55C5" wp14:editId="2E84D737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4B0F8" w14:textId="77777777" w:rsidR="00000000" w:rsidRDefault="00CB2022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  <w:ind w:left="20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5B005D">
                            <w:rPr>
                              <w:cs/>
                            </w:rPr>
                            <w:fldChar w:fldCharType="separate"/>
                          </w:r>
                          <w:r w:rsidR="005B00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A55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68.6pt;margin-top:20.7pt;width:70.7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" o:allowincell="f" filled="f" stroked="f">
              <v:textbox inset="0,0,0,0">
                <w:txbxContent>
                  <w:p w14:paraId="35E4B0F8" w14:textId="77777777" w:rsidR="00000000" w:rsidRDefault="00CB2022">
                    <w:pPr>
                      <w:pStyle w:val="a3"/>
                      <w:kinsoku w:val="0"/>
                      <w:overflowPunct w:val="0"/>
                      <w:spacing w:line="306" w:lineRule="exact"/>
                      <w:ind w:left="20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fldChar w:fldCharType="begin"/>
                    </w:r>
                    <w:r>
                      <w:instrText xml:space="preserve"> PAGE </w:instrText>
                    </w:r>
                    <w:r w:rsidR="005B005D">
                      <w:rPr>
                        <w:cs/>
                      </w:rPr>
                      <w:fldChar w:fldCharType="separate"/>
                    </w:r>
                    <w:r w:rsidR="005B00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4F82" w14:textId="2120DB9A" w:rsidR="00000000" w:rsidRDefault="005B005D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C79450D" wp14:editId="76CFE8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403600" cy="7493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03600" cy="74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3036B" w14:textId="69AB3EEE" w:rsidR="00000000" w:rsidRDefault="005B005D">
                          <w:pPr>
                            <w:widowControl/>
                            <w:autoSpaceDE/>
                            <w:autoSpaceDN/>
                            <w:adjustRightInd/>
                            <w:spacing w:line="118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442A0" wp14:editId="3AC9C584">
                                <wp:extent cx="3419475" cy="742950"/>
                                <wp:effectExtent l="0" t="0" r="0" b="0"/>
                                <wp:docPr id="6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19475" cy="742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D36F763" w14:textId="77777777" w:rsidR="00000000" w:rsidRDefault="00CB202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9450D" id="Rectangle 2" o:spid="_x0000_s1035" style="position:absolute;margin-left:0;margin-top:0;width:268pt;height:5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" o:allowincell="f" filled="f" stroked="f">
              <v:textbox inset="0,0,0,0">
                <w:txbxContent>
                  <w:p w14:paraId="5FD3036B" w14:textId="69AB3EEE" w:rsidR="00000000" w:rsidRDefault="005B005D">
                    <w:pPr>
                      <w:widowControl/>
                      <w:autoSpaceDE/>
                      <w:autoSpaceDN/>
                      <w:adjustRightInd/>
                      <w:spacing w:line="11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0442A0" wp14:editId="3AC9C584">
                          <wp:extent cx="3419475" cy="742950"/>
                          <wp:effectExtent l="0" t="0" r="0" b="0"/>
                          <wp:docPr id="6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19475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D36F763" w14:textId="77777777" w:rsidR="00000000" w:rsidRDefault="00CB202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335ADF70" wp14:editId="460DDE69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D2829" w14:textId="77777777" w:rsidR="00000000" w:rsidRDefault="00CB2022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  <w:ind w:left="20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5B005D">
                            <w:rPr>
                              <w:cs/>
                            </w:rPr>
                            <w:fldChar w:fldCharType="separate"/>
                          </w:r>
                          <w:r w:rsidR="005B005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ADF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468.6pt;margin-top:20.7pt;width:70.7pt;height:1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" o:allowincell="f" filled="f" stroked="f">
              <v:textbox inset="0,0,0,0">
                <w:txbxContent>
                  <w:p w14:paraId="7E9D2829" w14:textId="77777777" w:rsidR="00000000" w:rsidRDefault="00CB2022">
                    <w:pPr>
                      <w:pStyle w:val="a3"/>
                      <w:kinsoku w:val="0"/>
                      <w:overflowPunct w:val="0"/>
                      <w:spacing w:line="306" w:lineRule="exact"/>
                      <w:ind w:left="20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fldChar w:fldCharType="begin"/>
                    </w:r>
                    <w:r>
                      <w:instrText xml:space="preserve"> PAGE </w:instrText>
                    </w:r>
                    <w:r w:rsidR="005B005D">
                      <w:rPr>
                        <w:cs/>
                      </w:rPr>
                      <w:fldChar w:fldCharType="separate"/>
                    </w:r>
                    <w:r w:rsidR="005B005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03A8BC0" wp14:editId="2E239F88">
              <wp:simplePos x="0" y="0"/>
              <wp:positionH relativeFrom="page">
                <wp:posOffset>2766060</wp:posOffset>
              </wp:positionH>
              <wp:positionV relativeFrom="page">
                <wp:posOffset>575310</wp:posOffset>
              </wp:positionV>
              <wp:extent cx="2063115" cy="8382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115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45D76" w14:textId="77777777" w:rsidR="00000000" w:rsidRDefault="00CB2022">
                          <w:pPr>
                            <w:pStyle w:val="a3"/>
                            <w:kinsoku w:val="0"/>
                            <w:overflowPunct w:val="0"/>
                            <w:spacing w:line="379" w:lineRule="auto"/>
                            <w:ind w:left="329" w:right="388"/>
                            <w:jc w:val="center"/>
                          </w:pPr>
                          <w:r>
                            <w:rPr>
                              <w:cs/>
                            </w:rPr>
                            <w:t>สถิติความผิดคดีอาญา</w:t>
                          </w:r>
                          <w:r>
                            <w:rPr>
                              <w:cs/>
                            </w:rPr>
                            <w:t xml:space="preserve"> (</w:t>
                          </w:r>
                          <w:r>
                            <w:rPr>
                              <w:cs/>
                            </w:rPr>
                            <w:t>คดี</w:t>
                          </w:r>
                          <w:r>
                            <w:rPr>
                              <w:cs/>
                            </w:rPr>
                            <w:t xml:space="preserve"> 5 </w:t>
                          </w:r>
                          <w:r>
                            <w:rPr>
                              <w:cs/>
                            </w:rPr>
                            <w:t>กลุ่ม</w:t>
                          </w:r>
                          <w:r>
                            <w:rPr>
                              <w:cs/>
                            </w:rPr>
                            <w:t xml:space="preserve">) </w:t>
                          </w:r>
                          <w:r>
                            <w:rPr>
                              <w:cs/>
                            </w:rPr>
                            <w:t>หน่วยงาน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สภ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กาญจนดิษฐ์</w:t>
                          </w:r>
                        </w:p>
                        <w:p w14:paraId="15B23C6E" w14:textId="77777777" w:rsidR="00000000" w:rsidRDefault="00CB2022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ind w:left="0"/>
                            <w:jc w:val="center"/>
                          </w:pPr>
                          <w:r>
                            <w:rPr>
                              <w:cs/>
                            </w:rPr>
                            <w:t>ตั้งแต่วันที่</w:t>
                          </w:r>
                          <w:r>
                            <w:rPr>
                              <w:cs/>
                            </w:rPr>
                            <w:t xml:space="preserve"> 01 </w:t>
                          </w:r>
                          <w:r>
                            <w:rPr>
                              <w:cs/>
                            </w:rPr>
                            <w:t>พ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ย</w:t>
                          </w:r>
                          <w:r>
                            <w:rPr>
                              <w:cs/>
                            </w:rPr>
                            <w:t xml:space="preserve">. 2568 </w:t>
                          </w:r>
                          <w:r>
                            <w:rPr>
                              <w:cs/>
                            </w:rPr>
                            <w:t>ถึง</w:t>
                          </w:r>
                          <w:r>
                            <w:rPr>
                              <w:cs/>
                            </w:rPr>
                            <w:t xml:space="preserve"> 30 </w:t>
                          </w:r>
                          <w:r>
                            <w:rPr>
                              <w:cs/>
                            </w:rPr>
                            <w:t>พ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ย</w:t>
                          </w:r>
                          <w:r>
                            <w:rPr>
                              <w:cs/>
                            </w:rPr>
                            <w:t>. 2568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A8BC0" id="Text Box 4" o:spid="_x0000_s1037" type="#_x0000_t202" style="position:absolute;margin-left:217.8pt;margin-top:45.3pt;width:162.45pt;height:6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" o:allowincell="f" filled="f" stroked="f">
              <v:textbox inset="0,0,0,0">
                <w:txbxContent>
                  <w:p w14:paraId="0CF45D76" w14:textId="77777777" w:rsidR="00000000" w:rsidRDefault="00CB2022">
                    <w:pPr>
                      <w:pStyle w:val="a3"/>
                      <w:kinsoku w:val="0"/>
                      <w:overflowPunct w:val="0"/>
                      <w:spacing w:line="379" w:lineRule="auto"/>
                      <w:ind w:left="329" w:right="388"/>
                      <w:jc w:val="center"/>
                    </w:pPr>
                    <w:r>
                      <w:rPr>
                        <w:cs/>
                      </w:rPr>
                      <w:t>สถิติความผิดคดีอาญา</w:t>
                    </w:r>
                    <w:r>
                      <w:rPr>
                        <w:cs/>
                      </w:rPr>
                      <w:t xml:space="preserve"> (</w:t>
                    </w:r>
                    <w:r>
                      <w:rPr>
                        <w:cs/>
                      </w:rPr>
                      <w:t>คดี</w:t>
                    </w:r>
                    <w:r>
                      <w:rPr>
                        <w:cs/>
                      </w:rPr>
                      <w:t xml:space="preserve"> 5 </w:t>
                    </w:r>
                    <w:r>
                      <w:rPr>
                        <w:cs/>
                      </w:rPr>
                      <w:t>กลุ่ม</w:t>
                    </w:r>
                    <w:r>
                      <w:rPr>
                        <w:cs/>
                      </w:rPr>
                      <w:t xml:space="preserve">) </w:t>
                    </w:r>
                    <w:r>
                      <w:rPr>
                        <w:cs/>
                      </w:rPr>
                      <w:t>หน่วยงาน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สภ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กาญจนดิษฐ์</w:t>
                    </w:r>
                  </w:p>
                  <w:p w14:paraId="15B23C6E" w14:textId="77777777" w:rsidR="00000000" w:rsidRDefault="00CB2022">
                    <w:pPr>
                      <w:pStyle w:val="a3"/>
                      <w:kinsoku w:val="0"/>
                      <w:overflowPunct w:val="0"/>
                      <w:spacing w:before="5"/>
                      <w:ind w:left="0"/>
                      <w:jc w:val="center"/>
                    </w:pPr>
                    <w:r>
                      <w:rPr>
                        <w:cs/>
                      </w:rPr>
                      <w:t>ตั้งแต่วันที่</w:t>
                    </w:r>
                    <w:r>
                      <w:rPr>
                        <w:cs/>
                      </w:rPr>
                      <w:t xml:space="preserve"> 01 </w:t>
                    </w:r>
                    <w:r>
                      <w:rPr>
                        <w:cs/>
                      </w:rPr>
                      <w:t>พ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ย</w:t>
                    </w:r>
                    <w:r>
                      <w:rPr>
                        <w:cs/>
                      </w:rPr>
                      <w:t xml:space="preserve">. 2568 </w:t>
                    </w:r>
                    <w:r>
                      <w:rPr>
                        <w:cs/>
                      </w:rPr>
                      <w:t>ถึง</w:t>
                    </w:r>
                    <w:r>
                      <w:rPr>
                        <w:cs/>
                      </w:rPr>
                      <w:t xml:space="preserve"> 30 </w:t>
                    </w:r>
                    <w:r>
                      <w:rPr>
                        <w:cs/>
                      </w:rPr>
                      <w:t>พ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ย</w:t>
                    </w:r>
                    <w:r>
                      <w:rPr>
                        <w:cs/>
                      </w:rPr>
                      <w:t>. 2568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FD86" w14:textId="77777777" w:rsidR="00000000" w:rsidRDefault="00CB2022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5D"/>
    <w:rsid w:val="00395D1E"/>
    <w:rsid w:val="005B005D"/>
    <w:rsid w:val="00CB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4CB609"/>
  <w14:defaultImageDpi w14:val="0"/>
  <w15:docId w15:val="{6DCBB70F-4B1E-4B0D-B288-9C134B70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20"/>
    </w:pPr>
    <w:rPr>
      <w:rFonts w:ascii="TH SarabunPSK" w:hAnsi="TH SarabunPSK" w:cs="TH SarabunPSK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imes New Roman" w:hAnsi="Times New Roman" w:cs="Angsana New"/>
      <w:sz w:val="24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2026-07-02T06:24:00Z</dcterms:created>
  <dcterms:modified xsi:type="dcterms:W3CDTF">2026-07-02T06:25:00Z</dcterms:modified>
</cp:coreProperties>
</file>